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3B" w:rsidRPr="000F7249" w:rsidRDefault="00EE555F" w:rsidP="000F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Список литературы для 11 класса</w:t>
      </w:r>
    </w:p>
    <w:p w:rsidR="00EE555F" w:rsidRPr="000F7249" w:rsidRDefault="00EE555F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А.П.</w:t>
      </w:r>
      <w:r w:rsidR="00DB0EC2" w:rsidRPr="000F7249">
        <w:rPr>
          <w:rFonts w:ascii="Times New Roman" w:hAnsi="Times New Roman" w:cs="Times New Roman"/>
          <w:b/>
          <w:sz w:val="28"/>
          <w:szCs w:val="28"/>
        </w:rPr>
        <w:t xml:space="preserve"> Чехов</w:t>
      </w:r>
      <w:r w:rsidR="00DB0EC2" w:rsidRPr="000F7249">
        <w:rPr>
          <w:rFonts w:ascii="Times New Roman" w:hAnsi="Times New Roman" w:cs="Times New Roman"/>
          <w:sz w:val="28"/>
          <w:szCs w:val="28"/>
        </w:rPr>
        <w:t xml:space="preserve"> «О любви», «Крыжовник», «Человек в футляре», «</w:t>
      </w:r>
      <w:proofErr w:type="spellStart"/>
      <w:r w:rsidR="00DB0EC2" w:rsidRPr="000F7249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DB0EC2" w:rsidRPr="000F7249">
        <w:rPr>
          <w:rFonts w:ascii="Times New Roman" w:hAnsi="Times New Roman" w:cs="Times New Roman"/>
          <w:sz w:val="28"/>
          <w:szCs w:val="28"/>
        </w:rPr>
        <w:t>», «Вишневый сад».</w:t>
      </w:r>
    </w:p>
    <w:p w:rsidR="00DB0EC2" w:rsidRPr="000F7249" w:rsidRDefault="00DB0EC2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И.А. Бунин</w:t>
      </w:r>
      <w:r w:rsidRPr="000F7249">
        <w:rPr>
          <w:rFonts w:ascii="Times New Roman" w:hAnsi="Times New Roman" w:cs="Times New Roman"/>
          <w:sz w:val="28"/>
          <w:szCs w:val="28"/>
        </w:rPr>
        <w:t xml:space="preserve"> цикл рассказов «Темные аллеи», «Господин из Сан-Франциско», «Антоновские яблоки».</w:t>
      </w:r>
    </w:p>
    <w:p w:rsidR="00DB0EC2" w:rsidRPr="000F7249" w:rsidRDefault="00DB0EC2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А.И. Куприн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«Гранатовый браслет», «Поединок», «</w:t>
      </w:r>
      <w:proofErr w:type="spellStart"/>
      <w:r w:rsidRPr="000F7249">
        <w:rPr>
          <w:rFonts w:ascii="Times New Roman" w:hAnsi="Times New Roman" w:cs="Times New Roman"/>
          <w:sz w:val="28"/>
          <w:szCs w:val="28"/>
        </w:rPr>
        <w:t>Суламифь</w:t>
      </w:r>
      <w:proofErr w:type="spellEnd"/>
      <w:r w:rsidRPr="000F7249">
        <w:rPr>
          <w:rFonts w:ascii="Times New Roman" w:hAnsi="Times New Roman" w:cs="Times New Roman"/>
          <w:sz w:val="28"/>
          <w:szCs w:val="28"/>
        </w:rPr>
        <w:t>», «Олеся».</w:t>
      </w:r>
    </w:p>
    <w:p w:rsidR="00DB0EC2" w:rsidRPr="000F7249" w:rsidRDefault="00DB0EC2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Л. Андреев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«Петька на даче», «Ангелочек», «Сны </w:t>
      </w:r>
      <w:proofErr w:type="spellStart"/>
      <w:r w:rsidRPr="000F7249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0F7249">
        <w:rPr>
          <w:rFonts w:ascii="Times New Roman" w:hAnsi="Times New Roman" w:cs="Times New Roman"/>
          <w:sz w:val="28"/>
          <w:szCs w:val="28"/>
        </w:rPr>
        <w:t>», «Бездна».</w:t>
      </w:r>
    </w:p>
    <w:p w:rsidR="00DB0EC2" w:rsidRPr="000F7249" w:rsidRDefault="00DB0EC2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М. Горький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«Старуха </w:t>
      </w:r>
      <w:proofErr w:type="spellStart"/>
      <w:r w:rsidRPr="000F7249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0F7249">
        <w:rPr>
          <w:rFonts w:ascii="Times New Roman" w:hAnsi="Times New Roman" w:cs="Times New Roman"/>
          <w:sz w:val="28"/>
          <w:szCs w:val="28"/>
        </w:rPr>
        <w:t xml:space="preserve">», «Макар </w:t>
      </w:r>
      <w:proofErr w:type="spellStart"/>
      <w:r w:rsidRPr="000F7249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0F72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F7249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0F7249">
        <w:rPr>
          <w:rFonts w:ascii="Times New Roman" w:hAnsi="Times New Roman" w:cs="Times New Roman"/>
          <w:sz w:val="28"/>
          <w:szCs w:val="28"/>
        </w:rPr>
        <w:t xml:space="preserve">», </w:t>
      </w:r>
      <w:r w:rsidR="004C012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7249">
        <w:rPr>
          <w:rFonts w:ascii="Times New Roman" w:hAnsi="Times New Roman" w:cs="Times New Roman"/>
          <w:sz w:val="28"/>
          <w:szCs w:val="28"/>
        </w:rPr>
        <w:t>«На дне».</w:t>
      </w:r>
    </w:p>
    <w:p w:rsidR="00DB0EC2" w:rsidRPr="000F7249" w:rsidRDefault="00DB0EC2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И. Бабель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«Конармия».</w:t>
      </w:r>
    </w:p>
    <w:p w:rsidR="00DB0EC2" w:rsidRPr="000F7249" w:rsidRDefault="00DB0EC2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Е. Замятин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«Мы».</w:t>
      </w:r>
    </w:p>
    <w:p w:rsidR="00DB0EC2" w:rsidRPr="000F7249" w:rsidRDefault="00DB0EC2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М. Булгаков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«Собачье сердце», «Мастер и Маргарита».</w:t>
      </w:r>
    </w:p>
    <w:p w:rsidR="00DB0EC2" w:rsidRPr="000F7249" w:rsidRDefault="00DB0EC2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249">
        <w:rPr>
          <w:rFonts w:ascii="Times New Roman" w:hAnsi="Times New Roman" w:cs="Times New Roman"/>
          <w:b/>
          <w:sz w:val="28"/>
          <w:szCs w:val="28"/>
        </w:rPr>
        <w:t>А. Платонов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«Сокровенный человек», «Котлован».</w:t>
      </w:r>
    </w:p>
    <w:p w:rsidR="00DB0EC2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C2" w:rsidRPr="000F7249">
        <w:rPr>
          <w:rFonts w:ascii="Times New Roman" w:hAnsi="Times New Roman" w:cs="Times New Roman"/>
          <w:b/>
          <w:sz w:val="28"/>
          <w:szCs w:val="28"/>
        </w:rPr>
        <w:t>М. Шолохов</w:t>
      </w:r>
      <w:r w:rsidR="00DB0EC2" w:rsidRPr="000F7249">
        <w:rPr>
          <w:rFonts w:ascii="Times New Roman" w:hAnsi="Times New Roman" w:cs="Times New Roman"/>
          <w:sz w:val="28"/>
          <w:szCs w:val="28"/>
        </w:rPr>
        <w:t xml:space="preserve"> «Судьба человека», «Тихий Дон».</w:t>
      </w:r>
    </w:p>
    <w:p w:rsidR="00DB0EC2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В. Астафьев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F7249">
        <w:rPr>
          <w:rFonts w:ascii="Times New Roman" w:hAnsi="Times New Roman" w:cs="Times New Roman"/>
          <w:sz w:val="28"/>
          <w:szCs w:val="28"/>
        </w:rPr>
        <w:t>Прокляты</w:t>
      </w:r>
      <w:proofErr w:type="gramEnd"/>
      <w:r w:rsidRPr="000F7249">
        <w:rPr>
          <w:rFonts w:ascii="Times New Roman" w:hAnsi="Times New Roman" w:cs="Times New Roman"/>
          <w:sz w:val="28"/>
          <w:szCs w:val="28"/>
        </w:rPr>
        <w:t xml:space="preserve"> и убиты», «Царь рыба».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Б. Пастернак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«Доктор Живаго».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А. Солженицын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«Один день Ивана Денисовича», «Матренин двор», «В круге первом», «Раковый корпус».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В. Распутин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«Прощание с Матерой», «Пожар», «Деньги для Марии».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В. Белов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«Плотницкие рассказы».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Ю. Трифонов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«Обмен», «Дом у дороги».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А. Вампилов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«Утиная охота»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Арбузов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«Иркутская история».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Шаламов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«Колымские рассказы».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В. Шукшин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«Калина красная», «Рассказы»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249">
        <w:rPr>
          <w:rFonts w:ascii="Times New Roman" w:hAnsi="Times New Roman" w:cs="Times New Roman"/>
          <w:b/>
          <w:sz w:val="28"/>
          <w:szCs w:val="28"/>
        </w:rPr>
        <w:t>Б.Шоу</w:t>
      </w:r>
      <w:proofErr w:type="spellEnd"/>
      <w:r w:rsidRPr="000F7249">
        <w:rPr>
          <w:rFonts w:ascii="Times New Roman" w:hAnsi="Times New Roman" w:cs="Times New Roman"/>
          <w:sz w:val="28"/>
          <w:szCs w:val="28"/>
        </w:rPr>
        <w:t xml:space="preserve"> «Дом, где разбиваются сердца».</w:t>
      </w:r>
    </w:p>
    <w:p w:rsidR="000F7249" w:rsidRP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49">
        <w:rPr>
          <w:rFonts w:ascii="Times New Roman" w:hAnsi="Times New Roman" w:cs="Times New Roman"/>
          <w:b/>
          <w:sz w:val="28"/>
          <w:szCs w:val="28"/>
        </w:rPr>
        <w:t>Э. Хемингуэй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«Старик и море».</w:t>
      </w:r>
    </w:p>
    <w:p w:rsidR="000F7249" w:rsidRDefault="000F7249" w:rsidP="00EE5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22">
        <w:rPr>
          <w:rFonts w:ascii="Times New Roman" w:hAnsi="Times New Roman" w:cs="Times New Roman"/>
          <w:b/>
          <w:sz w:val="28"/>
          <w:szCs w:val="28"/>
        </w:rPr>
        <w:t>Э.М. Ремарк</w:t>
      </w:r>
      <w:r w:rsidRPr="000F7249">
        <w:rPr>
          <w:rFonts w:ascii="Times New Roman" w:hAnsi="Times New Roman" w:cs="Times New Roman"/>
          <w:sz w:val="28"/>
          <w:szCs w:val="28"/>
        </w:rPr>
        <w:t xml:space="preserve"> «Три товарища»</w:t>
      </w:r>
    </w:p>
    <w:p w:rsidR="004C0122" w:rsidRPr="004C0122" w:rsidRDefault="004C0122" w:rsidP="004C01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122" w:rsidRPr="004C0122" w:rsidRDefault="004C0122" w:rsidP="004C01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0122">
        <w:rPr>
          <w:rFonts w:ascii="Times New Roman" w:hAnsi="Times New Roman" w:cs="Times New Roman"/>
          <w:b/>
          <w:i/>
          <w:sz w:val="28"/>
          <w:szCs w:val="28"/>
        </w:rPr>
        <w:t>Приятного чтения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sectPr w:rsidR="004C0122" w:rsidRPr="004C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F24"/>
    <w:multiLevelType w:val="hybridMultilevel"/>
    <w:tmpl w:val="E91E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3"/>
    <w:rsid w:val="00015122"/>
    <w:rsid w:val="0003348C"/>
    <w:rsid w:val="00046C29"/>
    <w:rsid w:val="00057BD7"/>
    <w:rsid w:val="0009733C"/>
    <w:rsid w:val="000A5149"/>
    <w:rsid w:val="000C2153"/>
    <w:rsid w:val="000C7150"/>
    <w:rsid w:val="000E6058"/>
    <w:rsid w:val="000F5D97"/>
    <w:rsid w:val="000F7249"/>
    <w:rsid w:val="00101176"/>
    <w:rsid w:val="0013777F"/>
    <w:rsid w:val="00175DAF"/>
    <w:rsid w:val="001844D6"/>
    <w:rsid w:val="00191853"/>
    <w:rsid w:val="00196CFE"/>
    <w:rsid w:val="001B052F"/>
    <w:rsid w:val="001B2403"/>
    <w:rsid w:val="001C23CB"/>
    <w:rsid w:val="001D568B"/>
    <w:rsid w:val="001F4CB7"/>
    <w:rsid w:val="002060B6"/>
    <w:rsid w:val="002128FD"/>
    <w:rsid w:val="00242FC3"/>
    <w:rsid w:val="00245C60"/>
    <w:rsid w:val="002534B1"/>
    <w:rsid w:val="0026196E"/>
    <w:rsid w:val="0026587B"/>
    <w:rsid w:val="00270DE7"/>
    <w:rsid w:val="0028226A"/>
    <w:rsid w:val="0028411C"/>
    <w:rsid w:val="002B13ED"/>
    <w:rsid w:val="002C25C2"/>
    <w:rsid w:val="002D40FF"/>
    <w:rsid w:val="00301277"/>
    <w:rsid w:val="00306C4A"/>
    <w:rsid w:val="00313D88"/>
    <w:rsid w:val="003239C4"/>
    <w:rsid w:val="00337874"/>
    <w:rsid w:val="00351430"/>
    <w:rsid w:val="00365AC8"/>
    <w:rsid w:val="003716B4"/>
    <w:rsid w:val="003723AA"/>
    <w:rsid w:val="00394F88"/>
    <w:rsid w:val="003B75C4"/>
    <w:rsid w:val="003D59DB"/>
    <w:rsid w:val="003D6B2A"/>
    <w:rsid w:val="004357B7"/>
    <w:rsid w:val="00435E88"/>
    <w:rsid w:val="00440FE0"/>
    <w:rsid w:val="00463B28"/>
    <w:rsid w:val="00497A44"/>
    <w:rsid w:val="004A379D"/>
    <w:rsid w:val="004B068F"/>
    <w:rsid w:val="004B693A"/>
    <w:rsid w:val="004C0122"/>
    <w:rsid w:val="004C0DEA"/>
    <w:rsid w:val="004E0003"/>
    <w:rsid w:val="004F3F92"/>
    <w:rsid w:val="00513F3B"/>
    <w:rsid w:val="0054290E"/>
    <w:rsid w:val="005565FF"/>
    <w:rsid w:val="00572563"/>
    <w:rsid w:val="00573E43"/>
    <w:rsid w:val="005A5206"/>
    <w:rsid w:val="005B0523"/>
    <w:rsid w:val="005B2658"/>
    <w:rsid w:val="005C677F"/>
    <w:rsid w:val="005C7CF3"/>
    <w:rsid w:val="005D28CB"/>
    <w:rsid w:val="005E154D"/>
    <w:rsid w:val="0060289E"/>
    <w:rsid w:val="00613717"/>
    <w:rsid w:val="00614708"/>
    <w:rsid w:val="00615B0D"/>
    <w:rsid w:val="006279BE"/>
    <w:rsid w:val="006312EC"/>
    <w:rsid w:val="00634FD5"/>
    <w:rsid w:val="00646EC9"/>
    <w:rsid w:val="00655121"/>
    <w:rsid w:val="00661E84"/>
    <w:rsid w:val="00671631"/>
    <w:rsid w:val="00676232"/>
    <w:rsid w:val="00676BBD"/>
    <w:rsid w:val="0068466F"/>
    <w:rsid w:val="006C2912"/>
    <w:rsid w:val="006C4345"/>
    <w:rsid w:val="006E102A"/>
    <w:rsid w:val="006E5D0F"/>
    <w:rsid w:val="006E6824"/>
    <w:rsid w:val="006E7025"/>
    <w:rsid w:val="006E7C54"/>
    <w:rsid w:val="006F7AC7"/>
    <w:rsid w:val="00707CD4"/>
    <w:rsid w:val="00713830"/>
    <w:rsid w:val="00717E0D"/>
    <w:rsid w:val="007577CA"/>
    <w:rsid w:val="00771907"/>
    <w:rsid w:val="00784CD8"/>
    <w:rsid w:val="0079133F"/>
    <w:rsid w:val="00794EC8"/>
    <w:rsid w:val="007F69BF"/>
    <w:rsid w:val="00803356"/>
    <w:rsid w:val="00803769"/>
    <w:rsid w:val="00807EE4"/>
    <w:rsid w:val="00822A6C"/>
    <w:rsid w:val="0083263C"/>
    <w:rsid w:val="00865FBF"/>
    <w:rsid w:val="008663D8"/>
    <w:rsid w:val="008A1445"/>
    <w:rsid w:val="008B33C8"/>
    <w:rsid w:val="008C32A0"/>
    <w:rsid w:val="008F6A6B"/>
    <w:rsid w:val="008F7FCB"/>
    <w:rsid w:val="00902EF5"/>
    <w:rsid w:val="009075B2"/>
    <w:rsid w:val="009130DD"/>
    <w:rsid w:val="00913350"/>
    <w:rsid w:val="0092703B"/>
    <w:rsid w:val="009377D8"/>
    <w:rsid w:val="00944241"/>
    <w:rsid w:val="009504A3"/>
    <w:rsid w:val="00957707"/>
    <w:rsid w:val="009609BA"/>
    <w:rsid w:val="009A2F3D"/>
    <w:rsid w:val="009A3B69"/>
    <w:rsid w:val="009B7696"/>
    <w:rsid w:val="009C52C2"/>
    <w:rsid w:val="009E0786"/>
    <w:rsid w:val="009E7DF2"/>
    <w:rsid w:val="009F2B39"/>
    <w:rsid w:val="00A00595"/>
    <w:rsid w:val="00A21741"/>
    <w:rsid w:val="00A4666F"/>
    <w:rsid w:val="00A46EB0"/>
    <w:rsid w:val="00A506FA"/>
    <w:rsid w:val="00A702DA"/>
    <w:rsid w:val="00A728F3"/>
    <w:rsid w:val="00A8015A"/>
    <w:rsid w:val="00A94B98"/>
    <w:rsid w:val="00AA6971"/>
    <w:rsid w:val="00AB387D"/>
    <w:rsid w:val="00AB4342"/>
    <w:rsid w:val="00B04184"/>
    <w:rsid w:val="00B26105"/>
    <w:rsid w:val="00B418EB"/>
    <w:rsid w:val="00B531E8"/>
    <w:rsid w:val="00B67729"/>
    <w:rsid w:val="00B754A1"/>
    <w:rsid w:val="00B8092F"/>
    <w:rsid w:val="00BA4055"/>
    <w:rsid w:val="00BB06BD"/>
    <w:rsid w:val="00BB225D"/>
    <w:rsid w:val="00BC03C3"/>
    <w:rsid w:val="00BD484A"/>
    <w:rsid w:val="00BE48B7"/>
    <w:rsid w:val="00BE572B"/>
    <w:rsid w:val="00BE6B96"/>
    <w:rsid w:val="00BF13D5"/>
    <w:rsid w:val="00BF636A"/>
    <w:rsid w:val="00C06FE6"/>
    <w:rsid w:val="00C264FA"/>
    <w:rsid w:val="00C27E51"/>
    <w:rsid w:val="00C35EF0"/>
    <w:rsid w:val="00C55441"/>
    <w:rsid w:val="00C75ADD"/>
    <w:rsid w:val="00C9440D"/>
    <w:rsid w:val="00C975EE"/>
    <w:rsid w:val="00CB04F8"/>
    <w:rsid w:val="00CB38B7"/>
    <w:rsid w:val="00CC5043"/>
    <w:rsid w:val="00CD6356"/>
    <w:rsid w:val="00CE25AA"/>
    <w:rsid w:val="00D16ACE"/>
    <w:rsid w:val="00D2531A"/>
    <w:rsid w:val="00D26205"/>
    <w:rsid w:val="00D34C53"/>
    <w:rsid w:val="00D53115"/>
    <w:rsid w:val="00D55940"/>
    <w:rsid w:val="00D84DC7"/>
    <w:rsid w:val="00D9697B"/>
    <w:rsid w:val="00DA0AE3"/>
    <w:rsid w:val="00DB0EC2"/>
    <w:rsid w:val="00DB7DF5"/>
    <w:rsid w:val="00DC1374"/>
    <w:rsid w:val="00DE3CDC"/>
    <w:rsid w:val="00DF576E"/>
    <w:rsid w:val="00E00E56"/>
    <w:rsid w:val="00E02EC2"/>
    <w:rsid w:val="00E15686"/>
    <w:rsid w:val="00E41554"/>
    <w:rsid w:val="00E420D4"/>
    <w:rsid w:val="00E55CD9"/>
    <w:rsid w:val="00E83431"/>
    <w:rsid w:val="00E9268D"/>
    <w:rsid w:val="00E95499"/>
    <w:rsid w:val="00EB4225"/>
    <w:rsid w:val="00EB55C0"/>
    <w:rsid w:val="00EE0626"/>
    <w:rsid w:val="00EE555F"/>
    <w:rsid w:val="00F00862"/>
    <w:rsid w:val="00F224F8"/>
    <w:rsid w:val="00F26B89"/>
    <w:rsid w:val="00F3510E"/>
    <w:rsid w:val="00F36CAB"/>
    <w:rsid w:val="00F439C0"/>
    <w:rsid w:val="00F546C6"/>
    <w:rsid w:val="00F57CBF"/>
    <w:rsid w:val="00F6424A"/>
    <w:rsid w:val="00F73E28"/>
    <w:rsid w:val="00F86E3A"/>
    <w:rsid w:val="00F93025"/>
    <w:rsid w:val="00FB0732"/>
    <w:rsid w:val="00FB1F7B"/>
    <w:rsid w:val="00FB6DFC"/>
    <w:rsid w:val="00FC59E1"/>
    <w:rsid w:val="00FD5F6B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2017-05-31T16:05:00Z</dcterms:created>
  <dcterms:modified xsi:type="dcterms:W3CDTF">2017-05-31T16:59:00Z</dcterms:modified>
</cp:coreProperties>
</file>